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718BC" w:rsidR="008718BC" w:rsidP="008718BC" w:rsidRDefault="008718BC" w14:paraId="06F64D16" w14:textId="77777777">
      <w:pPr>
        <w:spacing w:after="0" w:line="240" w:lineRule="auto"/>
        <w:jc w:val="both"/>
        <w:rPr>
          <w:rFonts w:ascii="Arial" w:hAnsi="Arial" w:eastAsia="Calibri" w:cs="Arial"/>
          <w:b/>
          <w:bCs/>
          <w:sz w:val="20"/>
          <w:szCs w:val="20"/>
          <w:lang w:eastAsia="es-ES"/>
        </w:rPr>
      </w:pPr>
      <w:r w:rsidRPr="00DD1EB6">
        <w:rPr>
          <w:rFonts w:ascii="Arial" w:hAnsi="Arial" w:eastAsia="Calibri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hAnsi="Arial" w:eastAsia="Calibri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hAnsi="Arial" w:eastAsia="Calibri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hAnsi="Arial" w:eastAsia="Calibri" w:cs="Arial"/>
          <w:b/>
          <w:bCs/>
          <w:sz w:val="20"/>
          <w:szCs w:val="20"/>
          <w:lang w:eastAsia="es-ES"/>
        </w:rPr>
        <w:t xml:space="preserve"> </w:t>
      </w:r>
    </w:p>
    <w:p w:rsidRPr="008718BC" w:rsidR="008718BC" w:rsidP="6454C386" w:rsidRDefault="008718BC" w14:paraId="31F7F326" w14:textId="77777777">
      <w:pPr>
        <w:spacing w:after="0" w:line="240" w:lineRule="auto"/>
        <w:jc w:val="center"/>
        <w:rPr>
          <w:rFonts w:ascii="Arial" w:hAnsi="Arial" w:eastAsia="Calibri" w:cs="Arial"/>
          <w:b w:val="1"/>
          <w:bCs w:val="1"/>
          <w:sz w:val="20"/>
          <w:szCs w:val="20"/>
          <w:lang w:eastAsia="es-ES"/>
        </w:rPr>
      </w:pPr>
      <w:r w:rsidRPr="6454C386" w:rsidR="008718BC">
        <w:rPr>
          <w:rFonts w:ascii="Arial" w:hAnsi="Arial" w:eastAsia="Calibri" w:cs="Arial"/>
          <w:b w:val="1"/>
          <w:bCs w:val="1"/>
          <w:sz w:val="20"/>
          <w:szCs w:val="20"/>
          <w:lang w:eastAsia="es-ES"/>
        </w:rPr>
        <w:t>FORMATO 4</w:t>
      </w:r>
    </w:p>
    <w:p w:rsidR="007C28F6" w:rsidP="00A73C77" w:rsidRDefault="007C28F6" w14:paraId="31F882AD" w14:textId="777777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="007C28F6" w:rsidP="00A73C77" w:rsidRDefault="007C28F6" w14:paraId="1CD43CDC" w14:textId="777777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Pr="008718BC" w:rsidR="007C28F6" w:rsidP="006354A2" w:rsidRDefault="007C28F6" w14:paraId="0D0A8AD2" w14:textId="6B5A4CA0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FORMATO 4</w:t>
      </w:r>
    </w:p>
    <w:p w:rsidRPr="008718BC" w:rsidR="00AF6EB6" w:rsidP="008718BC" w:rsidRDefault="00EB720D" w14:paraId="7DB216CA" w14:textId="0461FE7D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(</w:t>
      </w:r>
      <w:r w:rsidRPr="008718BC" w:rsidR="00AF6EB6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CAPACIDAD FINANCIERA Y ORGANIZACIONAL PARA </w:t>
      </w:r>
      <w:r w:rsidRPr="008718BC" w:rsidR="008C5F62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PERSONAS</w:t>
      </w:r>
      <w:r w:rsidRPr="008718BC" w:rsidR="009C5333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 EXTRANJERA</w:t>
      </w:r>
      <w:r w:rsidRPr="008718BC" w:rsidR="003E1751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S</w:t>
      </w:r>
      <w:r w:rsidRPr="008718BC" w:rsidR="008C5F62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 SIN SUCURSAL O DOMICILIO EN COLOMBIA</w:t>
      </w: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)</w:t>
      </w:r>
    </w:p>
    <w:p w:rsidRPr="006354A2" w:rsidR="007A69ED" w:rsidP="00AF6EB6" w:rsidRDefault="007A69ED" w14:paraId="211B819C" w14:textId="68DF655E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Pr="006354A2" w:rsidR="00AF6EB6" w:rsidP="00AF6EB6" w:rsidRDefault="00AF6EB6" w14:paraId="1B72C1A9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Señores </w:t>
      </w:r>
    </w:p>
    <w:p w:rsidRPr="006354A2" w:rsidR="00AF6EB6" w:rsidP="00AF6EB6" w:rsidRDefault="00AF6EB6" w14:paraId="1C7C375B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hAnsi="Arial" w:eastAsia="Calibri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:rsidRPr="006354A2" w:rsidR="00AF6EB6" w:rsidP="00AF6EB6" w:rsidRDefault="00AF6EB6" w14:paraId="6464520F" w14:textId="4615C5A0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00FC5A61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:rsidRPr="006354A2" w:rsidR="00AF6EB6" w:rsidP="00AF6EB6" w:rsidRDefault="00AF6EB6" w14:paraId="77ACE588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:rsidRPr="006354A2" w:rsidR="00AF6EB6" w:rsidP="00AF6EB6" w:rsidRDefault="00AF6EB6" w14:paraId="3EEE9BAD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 </w:t>
      </w:r>
    </w:p>
    <w:p w:rsidRPr="006354A2" w:rsidR="00AF6EB6" w:rsidP="00AF6EB6" w:rsidRDefault="00AF6EB6" w14:paraId="62D70CB2" w14:textId="7777777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 </w:t>
      </w:r>
    </w:p>
    <w:p w:rsidRPr="006354A2" w:rsidR="00D16993" w:rsidP="009A76EC" w:rsidRDefault="00AF6EB6" w14:paraId="2743D388" w14:textId="66617A3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  <w:r w:rsidRPr="006354A2"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Proceso de </w:t>
      </w:r>
      <w:r w:rsidR="00FC5A61">
        <w:rPr>
          <w:rFonts w:ascii="Arial" w:hAnsi="Arial" w:eastAsia="Calibri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ontratación No. </w:t>
      </w: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FC5A61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FC5A61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6354A2"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 en adelante el “Proceso de </w:t>
      </w:r>
      <w:r w:rsidR="00FC5A61">
        <w:rPr>
          <w:rFonts w:ascii="Arial" w:hAnsi="Arial" w:eastAsia="Calibri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hAnsi="Arial" w:eastAsia="Calibri" w:cs="Arial"/>
          <w:bCs/>
          <w:sz w:val="20"/>
          <w:szCs w:val="20"/>
          <w:lang w:val="es-ES" w:eastAsia="es-ES"/>
        </w:rPr>
        <w:t>ontratación”</w:t>
      </w:r>
      <w:r w:rsidRPr="006354A2" w:rsidR="00D16993">
        <w:rPr>
          <w:rFonts w:ascii="Arial" w:hAnsi="Arial" w:eastAsia="Calibri" w:cs="Arial"/>
          <w:bCs/>
          <w:sz w:val="20"/>
          <w:szCs w:val="20"/>
          <w:lang w:val="es-ES" w:eastAsia="es-ES"/>
        </w:rPr>
        <w:t>.</w:t>
      </w:r>
    </w:p>
    <w:p w:rsidRPr="006354A2" w:rsidR="00AF6EB6" w:rsidP="009A76EC" w:rsidRDefault="00D16993" w14:paraId="6F0EE220" w14:textId="59B23EE8">
      <w:pPr>
        <w:spacing w:after="0"/>
        <w:jc w:val="both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:rsidRPr="006354A2" w:rsidR="00AF6EB6" w:rsidP="00D16993" w:rsidRDefault="00AF6EB6" w14:paraId="5D40B1D8" w14:textId="6F59974F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  <w:r w:rsidRPr="006354A2"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Objeto:  </w:t>
      </w:r>
    </w:p>
    <w:p w:rsidRPr="006354A2" w:rsidR="00AF6EB6" w:rsidP="00AF6EB6" w:rsidRDefault="00AF6EB6" w14:paraId="14948F34" w14:textId="22467710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</w:p>
    <w:p w:rsidRPr="00F01D7E" w:rsidR="00AF6EB6" w:rsidP="00AF6EB6" w:rsidRDefault="00AF6EB6" w14:paraId="04526AFF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Pr="00F01D7E" w:rsidR="00F01D7E" w:rsidTr="00D16993" w14:paraId="6CB1643B" w14:textId="77777777">
        <w:trPr>
          <w:trHeight w:val="23"/>
        </w:trPr>
        <w:tc>
          <w:tcPr>
            <w:tcW w:w="1460" w:type="dxa"/>
            <w:vAlign w:val="bottom"/>
          </w:tcPr>
          <w:p w:rsidRPr="00F01D7E" w:rsidR="00D16993" w:rsidP="00AF6EB6" w:rsidRDefault="00D16993" w14:paraId="27A6F53F" w14:textId="77777777">
            <w:pPr>
              <w:jc w:val="both"/>
              <w:rPr>
                <w:rFonts w:ascii="Arial" w:hAnsi="Arial" w:eastAsia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hAnsi="Arial" w:eastAsia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:rsidRPr="00F01D7E" w:rsidR="00D16993" w:rsidP="00AF6EB6" w:rsidRDefault="00D16993" w14:paraId="7F6BCCF1" w14:textId="77777777">
            <w:pPr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Pr="00F01D7E" w:rsidR="00D16993" w:rsidP="00AF6EB6" w:rsidRDefault="00D16993" w14:paraId="4B1B2D9B" w14:textId="42BD9E39">
            <w:pPr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F01D7E" w:rsidR="00F01D7E" w:rsidTr="00D16993" w14:paraId="48C5A529" w14:textId="77777777">
        <w:trPr>
          <w:trHeight w:val="23"/>
        </w:trPr>
        <w:tc>
          <w:tcPr>
            <w:tcW w:w="1460" w:type="dxa"/>
            <w:vAlign w:val="bottom"/>
          </w:tcPr>
          <w:p w:rsidRPr="00F01D7E" w:rsidR="00D16993" w:rsidP="00AF6EB6" w:rsidRDefault="00D16993" w14:paraId="6C5F0BDD" w14:textId="77777777">
            <w:pPr>
              <w:jc w:val="both"/>
              <w:rPr>
                <w:rFonts w:ascii="Arial" w:hAnsi="Arial" w:eastAsia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:rsidRPr="00F01D7E" w:rsidR="00D16993" w:rsidP="00AF6EB6" w:rsidRDefault="00D16993" w14:paraId="6DFABE95" w14:textId="77777777">
            <w:pPr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Pr="00F01D7E" w:rsidR="00D16993" w:rsidP="00AF6EB6" w:rsidRDefault="00D16993" w14:paraId="155714CC" w14:textId="74795690">
            <w:pPr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Pr="00F01D7E" w:rsidR="00E41422" w:rsidP="00AF6EB6" w:rsidRDefault="00E41422" w14:paraId="615DE192" w14:textId="77777777">
      <w:pPr>
        <w:spacing w:after="0" w:line="240" w:lineRule="auto"/>
        <w:contextualSpacing/>
        <w:jc w:val="both"/>
        <w:rPr>
          <w:rFonts w:ascii="Arial" w:hAnsi="Arial" w:eastAsia="MS Mincho" w:cs="Arial"/>
          <w:color w:val="3B3838" w:themeColor="background2" w:themeShade="40"/>
          <w:sz w:val="20"/>
          <w:szCs w:val="20"/>
          <w:lang w:eastAsia="es-ES"/>
        </w:rPr>
      </w:pPr>
    </w:p>
    <w:p w:rsidRPr="006354A2" w:rsidR="00D91BD2" w:rsidP="00AF6EB6" w:rsidRDefault="00605DA4" w14:paraId="69A38969" w14:textId="755641FD">
      <w:pPr>
        <w:spacing w:after="0"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  <w:r w:rsidRPr="00DD1EB6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[</w:t>
      </w:r>
      <w:r w:rsidRPr="00DD1EB6" w:rsidR="00506AD4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La información financiera se debe presentar en pesos, utilice punto para miles y coma para decimales.</w:t>
      </w:r>
      <w:r w:rsidRPr="00DD1EB6" w:rsidR="003E32C6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 xml:space="preserve"> </w:t>
      </w:r>
      <w:r w:rsidRPr="00DD1EB6" w:rsidR="004B19C0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Las fechas de corte será</w:t>
      </w:r>
      <w:r w:rsidR="004B19C0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n</w:t>
      </w:r>
      <w:r w:rsidRPr="00DD1EB6" w:rsidR="004B19C0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 xml:space="preserve"> la</w:t>
      </w:r>
      <w:r w:rsidR="004B19C0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s</w:t>
      </w:r>
      <w:r w:rsidRPr="00DD1EB6" w:rsidR="004B19C0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 xml:space="preserve"> </w:t>
      </w:r>
      <w:r w:rsidR="001E3C9F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Pr="006354A2" w:rsidR="00506AD4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</w:t>
      </w:r>
      <w:r w:rsidRPr="006354A2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]</w:t>
      </w:r>
    </w:p>
    <w:p w:rsidRPr="006354A2" w:rsidR="008C5F62" w:rsidP="00AF6EB6" w:rsidRDefault="008C5F62" w14:paraId="60005382" w14:textId="50080669">
      <w:pPr>
        <w:spacing w:after="0"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</w:p>
    <w:p w:rsidRPr="006354A2" w:rsidR="00657EFA" w:rsidP="00AF6EB6" w:rsidRDefault="008C5F62" w14:paraId="609D65E8" w14:textId="788DFC08">
      <w:pPr>
        <w:spacing w:after="0"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  <w:r w:rsidRPr="006354A2">
        <w:rPr>
          <w:rFonts w:ascii="Arial" w:hAnsi="Arial" w:eastAsia="MS Mincho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hAnsi="Arial" w:eastAsia="MS Mincho" w:cs="Arial"/>
          <w:sz w:val="20"/>
          <w:szCs w:val="20"/>
          <w:lang w:eastAsia="es-ES"/>
        </w:rPr>
        <w:t>]</w:t>
      </w:r>
    </w:p>
    <w:p w:rsidRPr="006354A2" w:rsidR="00E41422" w:rsidP="00AF6EB6" w:rsidRDefault="00E41422" w14:paraId="41DB6626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Pr="006354A2" w:rsidR="00E41422" w:rsidP="00DD1EB6" w:rsidRDefault="00281FDB" w14:paraId="18EA93F4" w14:textId="3B299BAA">
      <w:pPr>
        <w:spacing w:after="0" w:line="240" w:lineRule="auto"/>
        <w:ind w:left="708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es-ES"/>
        </w:rPr>
        <w:t xml:space="preserve">3.1 </w:t>
      </w:r>
      <w:r w:rsidRPr="006354A2" w:rsidR="00E4142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Balance general y estado de resultados</w:t>
      </w:r>
    </w:p>
    <w:p w:rsidRPr="00F01D7E" w:rsidR="00E41422" w:rsidP="006354A2" w:rsidRDefault="00E41422" w14:paraId="7A3AAA70" w14:textId="7777777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Pr="00703AD8" w:rsidR="00F01D7E" w:rsidTr="006354A2" w14:paraId="7A71EBC2" w14:textId="77777777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:rsidRPr="006354A2" w:rsidR="00E41422" w:rsidP="00AF6EB6" w:rsidRDefault="00E41422" w14:paraId="37A990BC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:rsidRPr="006354A2" w:rsidR="00E41422" w:rsidP="00AF6EB6" w:rsidRDefault="00E41422" w14:paraId="7F22547C" w14:textId="69A13D9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:rsidRPr="006354A2" w:rsidR="00E41422" w:rsidP="00AF6EB6" w:rsidRDefault="00E41422" w14:paraId="6310113B" w14:textId="69C4066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Pr="00703AD8" w:rsidR="00592D29" w:rsidTr="005B7EDE" w14:paraId="03137792" w14:textId="77777777">
        <w:trPr>
          <w:tblHeader/>
        </w:trPr>
        <w:tc>
          <w:tcPr>
            <w:tcW w:w="1765" w:type="dxa"/>
            <w:vMerge/>
            <w:shd w:val="clear" w:color="auto" w:fill="4E4D4D"/>
          </w:tcPr>
          <w:p w:rsidRPr="006354A2" w:rsidR="00E41422" w:rsidP="00AF6EB6" w:rsidRDefault="00E41422" w14:paraId="7F6E5DD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:rsidRPr="006354A2" w:rsidR="00E41422" w:rsidP="00AF6EB6" w:rsidRDefault="00E41422" w14:paraId="4812344E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:rsidRPr="006354A2" w:rsidR="00E41422" w:rsidP="00AF6EB6" w:rsidRDefault="00E41422" w14:paraId="7D6D6747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:rsidRPr="006354A2" w:rsidR="00E41422" w:rsidP="00AF6EB6" w:rsidRDefault="00E41422" w14:paraId="692011EA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:rsidRPr="006354A2" w:rsidR="00E41422" w:rsidP="00AF6EB6" w:rsidRDefault="00E41422" w14:paraId="0E5C396B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Pr="00703AD8" w:rsidR="00F01D7E" w:rsidTr="00406E03" w14:paraId="704CE501" w14:textId="77777777">
        <w:tc>
          <w:tcPr>
            <w:tcW w:w="1765" w:type="dxa"/>
          </w:tcPr>
          <w:p w:rsidRPr="006354A2" w:rsidR="00E41422" w:rsidP="00AF6EB6" w:rsidRDefault="00E41422" w14:paraId="1CDECA46" w14:textId="203724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:rsidRPr="006354A2" w:rsidR="00E41422" w:rsidP="00AF6EB6" w:rsidRDefault="00E41422" w14:paraId="2A0295A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4035122C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4F06F34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58AFEE1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F01D7E" w:rsidTr="00406E03" w14:paraId="532785E8" w14:textId="77777777">
        <w:tc>
          <w:tcPr>
            <w:tcW w:w="1765" w:type="dxa"/>
          </w:tcPr>
          <w:p w:rsidRPr="006354A2" w:rsidR="00E41422" w:rsidP="00AF6EB6" w:rsidRDefault="00E41422" w14:paraId="50FA479B" w14:textId="7E8B4520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:rsidRPr="006354A2" w:rsidR="00E41422" w:rsidP="00AF6EB6" w:rsidRDefault="00E41422" w14:paraId="2C99E30C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26A7FFC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160B520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4B5691E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F01D7E" w:rsidTr="00406E03" w14:paraId="558EF7E4" w14:textId="77777777">
        <w:tc>
          <w:tcPr>
            <w:tcW w:w="1765" w:type="dxa"/>
          </w:tcPr>
          <w:p w:rsidRPr="006354A2" w:rsidR="00E41422" w:rsidP="00AF6EB6" w:rsidRDefault="00E41422" w14:paraId="2E490A52" w14:textId="3FE7E478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:rsidRPr="006354A2" w:rsidR="00E41422" w:rsidP="00AF6EB6" w:rsidRDefault="00E41422" w14:paraId="431DBAF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669B558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702CD8C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38662F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F01D7E" w:rsidTr="00406E03" w14:paraId="4CB74E4F" w14:textId="77777777">
        <w:tc>
          <w:tcPr>
            <w:tcW w:w="1765" w:type="dxa"/>
          </w:tcPr>
          <w:p w:rsidRPr="006354A2" w:rsidR="00E41422" w:rsidP="00AF6EB6" w:rsidRDefault="00E41422" w14:paraId="68C8CA1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:rsidRPr="006354A2" w:rsidR="00E41422" w:rsidP="00AF6EB6" w:rsidRDefault="00E41422" w14:paraId="79FD62D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8C4C7F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0371E2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5D8B869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F01D7E" w:rsidTr="00406E03" w14:paraId="1EA67D13" w14:textId="77777777">
        <w:tc>
          <w:tcPr>
            <w:tcW w:w="1765" w:type="dxa"/>
          </w:tcPr>
          <w:p w:rsidRPr="006354A2" w:rsidR="00E41422" w:rsidP="00AF6EB6" w:rsidRDefault="00E41422" w14:paraId="2F4413C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:rsidRPr="006354A2" w:rsidR="00E41422" w:rsidP="00AF6EB6" w:rsidRDefault="00E41422" w14:paraId="61B876EA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7CB6C7DF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B1EA03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30F413C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F01D7E" w:rsidTr="00406E03" w14:paraId="30E8F5FF" w14:textId="77777777">
        <w:tc>
          <w:tcPr>
            <w:tcW w:w="1765" w:type="dxa"/>
          </w:tcPr>
          <w:p w:rsidRPr="006354A2" w:rsidR="00E41422" w:rsidP="00AF6EB6" w:rsidRDefault="00E41422" w14:paraId="741910F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:rsidRPr="006354A2" w:rsidR="00E41422" w:rsidP="00AF6EB6" w:rsidRDefault="00E41422" w14:paraId="00AC2C5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682D0AF2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2309D8DB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4BD120E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0F4C53" w:rsidTr="00406E03" w14:paraId="7B4BA2E5" w14:textId="77777777">
        <w:tc>
          <w:tcPr>
            <w:tcW w:w="1765" w:type="dxa"/>
          </w:tcPr>
          <w:p w:rsidRPr="006354A2" w:rsidR="00E41422" w:rsidP="00AF6EB6" w:rsidRDefault="00E41422" w14:paraId="7431FF9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:rsidRPr="006354A2" w:rsidR="00E41422" w:rsidP="00AF6EB6" w:rsidRDefault="00E41422" w14:paraId="3D2645E7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0547BE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4420E264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3C9A020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Pr="00F01D7E" w:rsidR="00E41422" w:rsidP="00AF6EB6" w:rsidRDefault="00E41422" w14:paraId="1FB536C9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p w:rsidRPr="00F01D7E" w:rsidR="00657EFA" w:rsidP="00AF6EB6" w:rsidRDefault="00002EFD" w14:paraId="67859102" w14:textId="6BA48A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[</w:t>
      </w:r>
      <w:r w:rsidRPr="006354A2" w:rsidR="00E41422">
        <w:rPr>
          <w:rFonts w:ascii="Arial" w:hAnsi="Arial" w:eastAsia="Calibri" w:cs="Arial"/>
          <w:sz w:val="20"/>
          <w:szCs w:val="20"/>
          <w:highlight w:val="lightGray"/>
          <w:lang w:eastAsia="es-ES"/>
        </w:rPr>
        <w:t xml:space="preserve">Si el </w:t>
      </w:r>
      <w:r w:rsidRPr="006354A2" w:rsidR="00703AD8">
        <w:rPr>
          <w:rFonts w:ascii="Arial" w:hAnsi="Arial" w:eastAsia="Calibri" w:cs="Arial"/>
          <w:sz w:val="20"/>
          <w:szCs w:val="20"/>
          <w:highlight w:val="lightGray"/>
          <w:lang w:eastAsia="es-ES"/>
        </w:rPr>
        <w:t>p</w:t>
      </w:r>
      <w:r w:rsidRPr="006354A2" w:rsidR="00E4142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]</w:t>
      </w:r>
    </w:p>
    <w:p w:rsidRPr="00F01D7E" w:rsidR="00657EFA" w:rsidP="00AF6EB6" w:rsidRDefault="00657EFA" w14:paraId="779E3AA5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p w:rsidRPr="00DD1EB6" w:rsidR="00E41422" w:rsidP="00DD1EB6" w:rsidRDefault="00E41422" w14:paraId="62730548" w14:textId="56662B43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 w:rsidRPr="00DD1EB6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Capacidad financiera</w:t>
      </w:r>
    </w:p>
    <w:p w:rsidRPr="006354A2" w:rsidR="00D91BD2" w:rsidP="00AF6EB6" w:rsidRDefault="00D91BD2" w14:paraId="719E8F71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6354A2" w:rsidR="00D91BD2" w:rsidP="00AF6EB6" w:rsidRDefault="00D91BD2" w14:paraId="6AF1DEA7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bCs/>
          <w:sz w:val="20"/>
          <w:szCs w:val="20"/>
          <w:lang w:eastAsia="es-ES"/>
        </w:rPr>
      </w:pPr>
      <w:r w:rsidRPr="006354A2">
        <w:rPr>
          <w:rFonts w:ascii="Arial" w:hAnsi="Arial" w:eastAsia="Times New Roman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:rsidRPr="006354A2" w:rsidR="00D91BD2" w:rsidP="00AF6EB6" w:rsidRDefault="00D91BD2" w14:paraId="5BF7AF91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Pr="00703AD8" w:rsidR="00F01D7E" w:rsidTr="00E41422" w14:paraId="4160C33E" w14:textId="77777777"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4817341A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3D36AEE6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:rsidRPr="006354A2" w:rsidR="00E41422" w:rsidP="00AF6EB6" w:rsidRDefault="00E41422" w14:paraId="75E0852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Pr="00703AD8" w:rsidR="00F01D7E" w:rsidTr="00E41422" w14:paraId="4903C30F" w14:textId="77777777"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7803853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3A1A4A19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6354A2" w:rsidR="00E41422" w:rsidP="00AF6EB6" w:rsidRDefault="00E41422" w14:paraId="1D998710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6354A2" w:rsidR="00E41422" w:rsidP="00AF6EB6" w:rsidRDefault="00E41422" w14:paraId="25DF2C7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6354A2" w:rsidR="00E41422" w:rsidP="00AF6EB6" w:rsidRDefault="00E41422" w14:paraId="7DB94E74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Pr="00703AD8" w:rsidR="00F01D7E" w:rsidTr="00E41422" w14:paraId="0A1364D1" w14:textId="77777777">
        <w:tc>
          <w:tcPr>
            <w:tcW w:w="1765" w:type="dxa"/>
            <w:vAlign w:val="center"/>
          </w:tcPr>
          <w:p w:rsidRPr="006354A2" w:rsidR="00E41422" w:rsidP="00AF6EB6" w:rsidRDefault="00E41422" w14:paraId="305EE74C" w14:textId="225B039E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hAnsi="Arial" w:eastAsia="Arial" w:cs="Arial"/>
                <w:sz w:val="20"/>
                <w:szCs w:val="20"/>
              </w:rPr>
              <w:t xml:space="preserve">Índice de </w:t>
            </w:r>
            <w:r w:rsidRPr="006354A2" w:rsidR="00703AD8">
              <w:rPr>
                <w:rFonts w:ascii="Arial" w:hAnsi="Arial" w:eastAsia="Arial" w:cs="Arial"/>
                <w:sz w:val="20"/>
                <w:szCs w:val="20"/>
              </w:rPr>
              <w:t>l</w:t>
            </w:r>
            <w:r w:rsidRPr="006354A2">
              <w:rPr>
                <w:rFonts w:ascii="Arial" w:hAnsi="Arial" w:eastAsia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</w:tcPr>
          <w:p w:rsidRPr="006354A2" w:rsidR="00E41422" w:rsidP="00AF6EB6" w:rsidRDefault="00E41422" w14:paraId="43DC2813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6FFA361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6CFA24B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535F4CD5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F01D7E" w:rsidTr="00E41422" w14:paraId="1CB10E21" w14:textId="77777777">
        <w:tc>
          <w:tcPr>
            <w:tcW w:w="1765" w:type="dxa"/>
            <w:vAlign w:val="center"/>
          </w:tcPr>
          <w:p w:rsidRPr="006354A2" w:rsidR="00E41422" w:rsidP="00AF6EB6" w:rsidRDefault="00E41422" w14:paraId="250F6CCF" w14:textId="18A69540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hAnsi="Arial" w:eastAsia="Arial" w:cs="Arial"/>
                <w:sz w:val="20"/>
                <w:szCs w:val="20"/>
              </w:rPr>
              <w:t xml:space="preserve">Índice de </w:t>
            </w:r>
            <w:r w:rsidRPr="006354A2" w:rsidR="00703AD8">
              <w:rPr>
                <w:rFonts w:ascii="Arial" w:hAnsi="Arial" w:eastAsia="Arial" w:cs="Arial"/>
                <w:sz w:val="20"/>
                <w:szCs w:val="20"/>
              </w:rPr>
              <w:t>e</w:t>
            </w:r>
            <w:r w:rsidRPr="006354A2">
              <w:rPr>
                <w:rFonts w:ascii="Arial" w:hAnsi="Arial" w:eastAsia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:rsidRPr="006354A2" w:rsidR="00E41422" w:rsidP="00AF6EB6" w:rsidRDefault="00E41422" w14:paraId="5BCE149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BF8EB6E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676C972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4BEEA15B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03AD8" w:rsidR="000F4C53" w:rsidTr="00E41422" w14:paraId="3086F969" w14:textId="77777777">
        <w:tc>
          <w:tcPr>
            <w:tcW w:w="1765" w:type="dxa"/>
            <w:vAlign w:val="center"/>
          </w:tcPr>
          <w:p w:rsidRPr="006354A2" w:rsidR="00E41422" w:rsidP="00AF6EB6" w:rsidRDefault="00E41422" w14:paraId="4F77DB4F" w14:textId="42FB30E4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hAnsi="Arial" w:eastAsia="Arial" w:cs="Arial"/>
                <w:sz w:val="20"/>
                <w:szCs w:val="20"/>
              </w:rPr>
              <w:t xml:space="preserve">Razón de </w:t>
            </w:r>
            <w:r w:rsidRPr="006354A2" w:rsidR="00703AD8">
              <w:rPr>
                <w:rFonts w:ascii="Arial" w:hAnsi="Arial" w:eastAsia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eastAsia="Arial" w:cs="Arial"/>
                <w:sz w:val="20"/>
                <w:szCs w:val="20"/>
              </w:rPr>
              <w:t xml:space="preserve">obertura de </w:t>
            </w:r>
            <w:r w:rsidRPr="006354A2" w:rsidR="00703AD8">
              <w:rPr>
                <w:rFonts w:ascii="Arial" w:hAnsi="Arial" w:eastAsia="Arial" w:cs="Arial"/>
                <w:sz w:val="20"/>
                <w:szCs w:val="20"/>
              </w:rPr>
              <w:t>i</w:t>
            </w:r>
            <w:r w:rsidRPr="006354A2">
              <w:rPr>
                <w:rFonts w:ascii="Arial" w:hAnsi="Arial" w:eastAsia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:rsidRPr="006354A2" w:rsidR="00E41422" w:rsidP="00AF6EB6" w:rsidRDefault="00E41422" w14:paraId="44253EF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63EC63D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7EBF0319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0E6C7AD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Pr="00F01D7E" w:rsidR="00E41422" w:rsidP="00AF6EB6" w:rsidRDefault="00E41422" w14:paraId="451B0883" w14:textId="77777777">
      <w:pPr>
        <w:spacing w:after="0" w:line="240" w:lineRule="auto"/>
        <w:jc w:val="both"/>
        <w:rPr>
          <w:rFonts w:ascii="Arial" w:hAnsi="Arial" w:eastAsia="Calibri" w:cs="Arial"/>
          <w:color w:val="3B3838" w:themeColor="background2" w:themeShade="40"/>
          <w:sz w:val="20"/>
          <w:szCs w:val="20"/>
          <w:lang w:eastAsia="es-ES"/>
        </w:rPr>
      </w:pPr>
    </w:p>
    <w:p w:rsidRPr="006354A2" w:rsidR="00E41422" w:rsidP="00AF6EB6" w:rsidRDefault="00002EFD" w14:paraId="392266FD" w14:textId="398F6276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eastAsia="es-ES"/>
        </w:rPr>
      </w:pPr>
      <w:r w:rsidRPr="006354A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[</w:t>
      </w:r>
      <w:r w:rsidRPr="006354A2" w:rsidR="00E41422">
        <w:rPr>
          <w:rFonts w:ascii="Arial" w:hAnsi="Arial" w:eastAsia="Calibri" w:cs="Arial"/>
          <w:sz w:val="20"/>
          <w:szCs w:val="20"/>
          <w:highlight w:val="lightGray"/>
          <w:lang w:eastAsia="es-ES"/>
        </w:rPr>
        <w:t xml:space="preserve">Si el </w:t>
      </w:r>
      <w:r w:rsidRPr="006354A2" w:rsidR="00703AD8">
        <w:rPr>
          <w:rFonts w:ascii="Arial" w:hAnsi="Arial" w:eastAsia="Calibri" w:cs="Arial"/>
          <w:sz w:val="20"/>
          <w:szCs w:val="20"/>
          <w:highlight w:val="lightGray"/>
          <w:lang w:eastAsia="es-ES"/>
        </w:rPr>
        <w:t>p</w:t>
      </w:r>
      <w:r w:rsidRPr="006354A2" w:rsidR="00E4142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]</w:t>
      </w:r>
    </w:p>
    <w:p w:rsidRPr="00F01D7E" w:rsidR="00D91BD2" w:rsidP="00AF6EB6" w:rsidRDefault="00D91BD2" w14:paraId="77D5CE86" w14:textId="77777777">
      <w:pPr>
        <w:spacing w:after="0" w:line="240" w:lineRule="auto"/>
        <w:jc w:val="both"/>
        <w:rPr>
          <w:rFonts w:ascii="Arial" w:hAnsi="Arial" w:eastAsia="Calibri" w:cs="Arial"/>
          <w:color w:val="3B3838" w:themeColor="background2" w:themeShade="40"/>
          <w:sz w:val="20"/>
          <w:szCs w:val="20"/>
          <w:lang w:eastAsia="es-ES"/>
        </w:rPr>
      </w:pPr>
    </w:p>
    <w:p w:rsidRPr="00DD1EB6" w:rsidR="00E41422" w:rsidP="00DD1EB6" w:rsidRDefault="00E41422" w14:paraId="6060E9FB" w14:textId="7AA71352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hAnsi="Arial" w:eastAsia="Times New Roman" w:cs="Arial"/>
          <w:b/>
          <w:sz w:val="20"/>
          <w:szCs w:val="20"/>
          <w:lang w:eastAsia="es-ES"/>
        </w:rPr>
      </w:pPr>
      <w:r w:rsidRPr="00DD1EB6">
        <w:rPr>
          <w:rFonts w:ascii="Arial" w:hAnsi="Arial" w:eastAsia="Times New Roman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hAnsi="Arial" w:eastAsia="Times New Roman" w:cs="Arial"/>
          <w:b/>
          <w:sz w:val="20"/>
          <w:szCs w:val="20"/>
          <w:lang w:eastAsia="es-ES"/>
        </w:rPr>
        <w:t>Capacidad organizacional</w:t>
      </w:r>
    </w:p>
    <w:p w:rsidRPr="00F01D7E" w:rsidR="00E41422" w:rsidP="00AF6EB6" w:rsidRDefault="00E41422" w14:paraId="00FD3368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p w:rsidRPr="00F01D7E" w:rsidR="009F2186" w:rsidP="00AF6EB6" w:rsidRDefault="009F2186" w14:paraId="0CA9BB81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hAnsi="Arial" w:eastAsia="Times New Roman" w:cs="Arial"/>
          <w:bCs/>
          <w:sz w:val="20"/>
          <w:szCs w:val="20"/>
          <w:lang w:eastAsia="es-ES"/>
        </w:rPr>
        <w:t>Indique las siguientes cifras con máximo 2 decimales:</w:t>
      </w:r>
    </w:p>
    <w:p w:rsidRPr="00F01D7E" w:rsidR="00E41422" w:rsidP="00AF6EB6" w:rsidRDefault="00E41422" w14:paraId="668B0979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Pr="00712C50" w:rsidR="00F01D7E" w:rsidTr="00E41422" w14:paraId="46DC7705" w14:textId="77777777"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7EF7427A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6EBE50D5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:rsidRPr="006354A2" w:rsidR="00E41422" w:rsidP="00AF6EB6" w:rsidRDefault="00E41422" w14:paraId="162FE7CE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Pr="00712C50" w:rsidR="00F01D7E" w:rsidTr="00E41422" w14:paraId="4F276718" w14:textId="77777777"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79D3D151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:rsidRPr="006354A2" w:rsidR="00E41422" w:rsidP="00AF6EB6" w:rsidRDefault="00E41422" w14:paraId="4E11FCEC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6354A2" w:rsidR="00E41422" w:rsidP="00AF6EB6" w:rsidRDefault="00E41422" w14:paraId="2320C42D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6354A2" w:rsidR="00E41422" w:rsidP="00AF6EB6" w:rsidRDefault="00E41422" w14:paraId="3B12AF0A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:rsidRPr="006354A2" w:rsidR="00E41422" w:rsidP="00AF6EB6" w:rsidRDefault="00E41422" w14:paraId="56D1F16B" w14:textId="7777777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eastAsia="Times New Roman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Pr="00712C50" w:rsidR="00F01D7E" w:rsidTr="00E41422" w14:paraId="26F2E926" w14:textId="77777777">
        <w:tc>
          <w:tcPr>
            <w:tcW w:w="1765" w:type="dxa"/>
            <w:vAlign w:val="center"/>
          </w:tcPr>
          <w:p w:rsidRPr="006354A2" w:rsidR="00E41422" w:rsidP="00AF6EB6" w:rsidRDefault="00E41422" w14:paraId="35AAD9AA" w14:textId="77777777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hAnsi="Arial" w:eastAsia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:rsidRPr="006354A2" w:rsidR="00E41422" w:rsidP="00AF6EB6" w:rsidRDefault="00E41422" w14:paraId="766D0F5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50F292D6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4F7FCEE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38AEDA21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12C50" w:rsidR="000F4C53" w:rsidTr="00E41422" w14:paraId="048EE753" w14:textId="77777777">
        <w:tc>
          <w:tcPr>
            <w:tcW w:w="1765" w:type="dxa"/>
            <w:vAlign w:val="center"/>
          </w:tcPr>
          <w:p w:rsidRPr="006354A2" w:rsidR="00E41422" w:rsidP="00AF6EB6" w:rsidRDefault="00E41422" w14:paraId="4FE72361" w14:textId="77777777">
            <w:pPr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hAnsi="Arial" w:eastAsia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:rsidRPr="006354A2" w:rsidR="00E41422" w:rsidP="00AF6EB6" w:rsidRDefault="00E41422" w14:paraId="7145328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6AF58C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0FEDA2F0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:rsidRPr="006354A2" w:rsidR="00E41422" w:rsidP="00AF6EB6" w:rsidRDefault="00E41422" w14:paraId="2A908018" w14:textId="777777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Pr="00F01D7E" w:rsidR="00E41422" w:rsidP="00AF6EB6" w:rsidRDefault="00E41422" w14:paraId="794CFD04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p w:rsidRPr="006354A2" w:rsidR="00E41422" w:rsidP="00AF6EB6" w:rsidRDefault="00002EFD" w14:paraId="1993868E" w14:textId="18C488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Calibri" w:cs="Arial"/>
          <w:sz w:val="20"/>
          <w:szCs w:val="20"/>
          <w:lang w:eastAsia="es-ES"/>
        </w:rPr>
      </w:pPr>
      <w:r w:rsidRPr="006354A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[</w:t>
      </w:r>
      <w:r w:rsidRPr="006354A2" w:rsidR="00E41422">
        <w:rPr>
          <w:rFonts w:ascii="Arial" w:hAnsi="Arial" w:eastAsia="Calibri" w:cs="Arial"/>
          <w:sz w:val="20"/>
          <w:szCs w:val="20"/>
          <w:highlight w:val="lightGray"/>
          <w:lang w:eastAsia="es-ES"/>
        </w:rPr>
        <w:t>Si el oferente es plural y tiene más de tres participantes debe insertar las columnas adicionales en la tabla anterior</w:t>
      </w:r>
      <w:r w:rsidRPr="006354A2">
        <w:rPr>
          <w:rFonts w:ascii="Arial" w:hAnsi="Arial" w:eastAsia="Calibri" w:cs="Arial"/>
          <w:sz w:val="20"/>
          <w:szCs w:val="20"/>
          <w:lang w:eastAsia="es-ES"/>
        </w:rPr>
        <w:t>]</w:t>
      </w:r>
    </w:p>
    <w:p w:rsidRPr="006354A2" w:rsidR="00E41422" w:rsidP="00AF6EB6" w:rsidRDefault="00E41422" w14:paraId="4B9DB20D" w14:textId="1E0EE86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224B35" w:rsidP="00AF6EB6" w:rsidRDefault="00224B35" w14:paraId="3CF61002" w14:textId="46D0E1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Pr="006354A2" w:rsidR="00E41422" w:rsidP="00AF6EB6" w:rsidRDefault="00E41422" w14:paraId="7BC48CF6" w14:textId="713BCDC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 w:rsidRPr="006354A2">
        <w:rPr>
          <w:rFonts w:ascii="Arial" w:hAnsi="Arial" w:eastAsia="MS Mincho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hAnsi="Arial" w:eastAsia="MS Mincho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Content>
          <w:r w:rsidRPr="006354A2">
            <w:rPr>
              <w:rFonts w:ascii="Arial" w:hAnsi="Arial" w:eastAsia="MS Mincho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hAnsi="Arial" w:eastAsia="Calibri" w:cs="Arial"/>
          <w:sz w:val="20"/>
          <w:szCs w:val="20"/>
          <w:lang w:eastAsia="es-ES"/>
        </w:rPr>
        <w:t xml:space="preserve">, </w:t>
      </w:r>
      <w:r w:rsidRPr="006354A2" w:rsidR="009F2186">
        <w:rPr>
          <w:rFonts w:ascii="Arial" w:hAnsi="Arial" w:eastAsia="Calibri" w:cs="Arial"/>
          <w:sz w:val="20"/>
          <w:szCs w:val="20"/>
          <w:lang w:eastAsia="es-ES"/>
        </w:rPr>
        <w:t xml:space="preserve">emitidos en </w:t>
      </w:r>
      <w:r w:rsidRPr="006354A2">
        <w:rPr>
          <w:rFonts w:ascii="Arial" w:hAnsi="Arial" w:eastAsia="MS Mincho" w:cs="Arial"/>
          <w:sz w:val="20"/>
          <w:szCs w:val="20"/>
          <w:lang w:eastAsia="es-ES"/>
        </w:rPr>
        <w:t xml:space="preserve"> </w:t>
      </w:r>
      <w:sdt>
        <w:sdtPr>
          <w:rPr>
            <w:rFonts w:ascii="Arial" w:hAnsi="Arial" w:eastAsia="MS Mincho" w:cs="Arial"/>
            <w:sz w:val="20"/>
            <w:szCs w:val="20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Content>
          <w:r w:rsidRPr="006354A2">
            <w:rPr>
              <w:rFonts w:ascii="Arial" w:hAnsi="Arial" w:eastAsia="MS Mincho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hAnsi="Arial" w:eastAsia="Arial" w:cs="Arial"/>
          <w:sz w:val="20"/>
          <w:szCs w:val="20"/>
          <w:lang w:eastAsia="es-ES"/>
        </w:rPr>
        <w:t xml:space="preserve"> </w:t>
      </w:r>
    </w:p>
    <w:p w:rsidRPr="006354A2" w:rsidR="00E41422" w:rsidP="00AF6EB6" w:rsidRDefault="00E41422" w14:paraId="3E60BD51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Pr="006354A2" w:rsidR="00E41422" w:rsidP="00AF6EB6" w:rsidRDefault="00E41422" w14:paraId="204BA152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 w:rsidRPr="006354A2">
        <w:rPr>
          <w:rFonts w:ascii="Arial" w:hAnsi="Arial" w:eastAsia="MS Mincho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:rsidRPr="006354A2" w:rsidR="00E41422" w:rsidP="00AF6EB6" w:rsidRDefault="00E41422" w14:paraId="107898EA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Pr="00F01D7E" w:rsidR="00E41422" w:rsidP="00AF6EB6" w:rsidRDefault="00E41422" w14:paraId="7D8EFF7A" w14:textId="777777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Pr="00F01D7E" w:rsidR="00F01D7E" w:rsidTr="00E41422" w14:paraId="7CD7AE58" w14:textId="7777777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:rsidRPr="00F01D7E" w:rsidR="00E41422" w:rsidP="00AF6EB6" w:rsidRDefault="00E41422" w14:paraId="71EBED8B" w14:textId="77777777">
            <w:pPr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Pr="00F01D7E" w:rsidR="00E41422" w:rsidP="00AF6EB6" w:rsidRDefault="00E41422" w14:paraId="0304E203" w14:textId="77777777">
            <w:pPr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:rsidRPr="00F01D7E" w:rsidR="00E41422" w:rsidP="00AF6EB6" w:rsidRDefault="00E41422" w14:paraId="6D5F51F2" w14:textId="77777777">
            <w:pPr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Pr="00712C50" w:rsidR="00712C50" w:rsidTr="000B320B" w14:paraId="4849A1C0" w14:textId="77777777">
        <w:trPr>
          <w:trHeight w:val="20"/>
        </w:trPr>
        <w:tc>
          <w:tcPr>
            <w:tcW w:w="4503" w:type="dxa"/>
            <w:vAlign w:val="center"/>
          </w:tcPr>
          <w:p w:rsidRPr="006354A2" w:rsidR="00E41422" w:rsidP="00AF6EB6" w:rsidRDefault="00E41422" w14:paraId="7948596E" w14:textId="5375BED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6354A2">
              <w:rPr>
                <w:rFonts w:ascii="Arial" w:hAnsi="Arial" w:eastAsia="MS Mincho" w:cs="Arial"/>
                <w:sz w:val="20"/>
                <w:szCs w:val="20"/>
              </w:rPr>
              <w:lastRenderedPageBreak/>
              <w:t xml:space="preserve">Firma </w:t>
            </w:r>
            <w:r w:rsidRPr="006354A2" w:rsidR="007364DD">
              <w:rPr>
                <w:rFonts w:ascii="Arial" w:hAnsi="Arial" w:eastAsia="MS Mincho" w:cs="Arial"/>
                <w:sz w:val="20"/>
                <w:szCs w:val="20"/>
              </w:rPr>
              <w:t xml:space="preserve">de persona </w:t>
            </w:r>
            <w:r w:rsidRPr="006354A2" w:rsidR="003059DC">
              <w:rPr>
                <w:rFonts w:ascii="Arial" w:hAnsi="Arial" w:eastAsia="MS Mincho" w:cs="Arial"/>
                <w:sz w:val="20"/>
                <w:szCs w:val="20"/>
              </w:rPr>
              <w:t xml:space="preserve">natural o </w:t>
            </w:r>
            <w:r w:rsidRPr="006354A2">
              <w:rPr>
                <w:rFonts w:ascii="Arial" w:hAnsi="Arial" w:eastAsia="MS Mincho" w:cs="Arial"/>
                <w:sz w:val="20"/>
                <w:szCs w:val="20"/>
              </w:rPr>
              <w:t>representante legal de</w:t>
            </w:r>
            <w:r w:rsidRPr="006354A2" w:rsidR="003A1F71">
              <w:rPr>
                <w:rFonts w:ascii="Arial" w:hAnsi="Arial" w:eastAsia="MS Mincho" w:cs="Arial"/>
                <w:sz w:val="20"/>
                <w:szCs w:val="20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:rsidRPr="006354A2" w:rsidR="00E41422" w:rsidP="00AF6EB6" w:rsidRDefault="00E41422" w14:paraId="679BCDB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Pr="006354A2" w:rsidR="00E41422" w:rsidP="00AF6EB6" w:rsidRDefault="00E41422" w14:paraId="5F2FCFF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6354A2">
              <w:rPr>
                <w:rFonts w:ascii="Arial" w:hAnsi="Arial" w:eastAsia="MS Mincho" w:cs="Arial"/>
                <w:sz w:val="20"/>
                <w:szCs w:val="20"/>
              </w:rPr>
              <w:t>Firma revisor fiscal o contador</w:t>
            </w:r>
          </w:p>
        </w:tc>
      </w:tr>
      <w:tr w:rsidRPr="00712C50" w:rsidR="00712C50" w:rsidTr="000B320B" w14:paraId="317A5126" w14:textId="77777777">
        <w:trPr>
          <w:trHeight w:val="20"/>
        </w:trPr>
        <w:tc>
          <w:tcPr>
            <w:tcW w:w="4503" w:type="dxa"/>
            <w:vAlign w:val="bottom"/>
          </w:tcPr>
          <w:p w:rsidRPr="006354A2" w:rsidR="00E41422" w:rsidP="00AF6EB6" w:rsidRDefault="00E41422" w14:paraId="4BCF21FC" w14:textId="1D44958D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354A2"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Content>
                <w:r w:rsidRPr="006354A2" w:rsidR="00144E23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nombre</w:t>
                </w:r>
                <w:r w:rsidRPr="006354A2" w:rsidR="003059DC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:rsidRPr="006354A2" w:rsidR="00E41422" w:rsidP="00AF6EB6" w:rsidRDefault="00E41422" w14:paraId="64579537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Pr="006354A2" w:rsidR="00E41422" w:rsidP="00AF6EB6" w:rsidRDefault="00E41422" w14:paraId="0F044290" w14:textId="0739B1B4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354A2"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Content>
                <w:r w:rsidRPr="006354A2" w:rsidR="0043129D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nombre</w:t>
                </w:r>
                <w:r w:rsidRPr="006354A2" w:rsidR="0043129D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Pr="00712C50" w:rsidR="00E41422" w:rsidTr="000B320B" w14:paraId="12A8C142" w14:textId="77777777">
        <w:trPr>
          <w:trHeight w:val="20"/>
        </w:trPr>
        <w:tc>
          <w:tcPr>
            <w:tcW w:w="4503" w:type="dxa"/>
            <w:vAlign w:val="bottom"/>
          </w:tcPr>
          <w:p w:rsidRPr="006354A2" w:rsidR="00E41422" w:rsidP="00AF6EB6" w:rsidRDefault="00E41422" w14:paraId="3C87F98B" w14:textId="6E2A045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354A2"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Content>
                <w:r w:rsidRPr="006354A2" w:rsidR="003059DC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n</w:t>
                </w:r>
                <w:r w:rsidRPr="006354A2" w:rsidR="003059DC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mero de documento de identidad</w:t>
                </w:r>
                <w:r w:rsidRPr="006354A2" w:rsidR="003059DC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:rsidRPr="006354A2" w:rsidR="00E41422" w:rsidP="00AF6EB6" w:rsidRDefault="00E41422" w14:paraId="477D2210" w14:textId="77777777">
            <w:pPr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Pr="006354A2" w:rsidR="00E41422" w:rsidP="00AF6EB6" w:rsidRDefault="00E41422" w14:paraId="26908E1D" w14:textId="486E4601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354A2"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Content>
                <w:r w:rsidRPr="006354A2" w:rsidR="0043129D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n</w:t>
                </w:r>
                <w:r w:rsidRPr="006354A2" w:rsidR="0043129D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mero</w:t>
                </w:r>
                <w:r w:rsidRPr="006354A2" w:rsidR="0043129D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 xml:space="preserve"> </w:t>
                </w:r>
                <w:r w:rsidRPr="006354A2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de documento de identidad</w:t>
                </w:r>
                <w:r w:rsidRPr="006354A2" w:rsidR="0043129D"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</w:tbl>
    <w:p w:rsidRPr="006354A2" w:rsidR="00E41422" w:rsidP="00AF6EB6" w:rsidRDefault="00E41422" w14:paraId="6F0AC8D5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val="es-419"/>
        </w:rPr>
      </w:pPr>
    </w:p>
    <w:sectPr w:rsidRPr="006354A2" w:rsidR="00E41422" w:rsidSect="0043193F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6217" w:rsidP="00506AD4" w:rsidRDefault="00B26217" w14:paraId="59F03E68" w14:textId="77777777">
      <w:pPr>
        <w:spacing w:after="0" w:line="240" w:lineRule="auto"/>
      </w:pPr>
      <w:r>
        <w:separator/>
      </w:r>
    </w:p>
  </w:endnote>
  <w:endnote w:type="continuationSeparator" w:id="0">
    <w:p w:rsidR="00B26217" w:rsidP="00506AD4" w:rsidRDefault="00B26217" w14:paraId="6E3679F1" w14:textId="77777777">
      <w:pPr>
        <w:spacing w:after="0" w:line="240" w:lineRule="auto"/>
      </w:pPr>
      <w:r>
        <w:continuationSeparator/>
      </w:r>
    </w:p>
  </w:endnote>
  <w:endnote w:type="continuationNotice" w:id="1">
    <w:p w:rsidR="00B26217" w:rsidRDefault="00B26217" w14:paraId="4DA2C54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Pr="000A1359" w:rsidR="009B5E70" w:rsidTr="006D53D3" w14:paraId="06B315A7" w14:textId="77777777">
      <w:trPr>
        <w:trHeight w:val="220"/>
      </w:trPr>
      <w:tc>
        <w:tcPr>
          <w:tcW w:w="969" w:type="pct"/>
          <w:shd w:val="clear" w:color="auto" w:fill="auto"/>
          <w:vAlign w:val="center"/>
        </w:tcPr>
        <w:p w:rsidRPr="000A1359" w:rsidR="009B5E70" w:rsidP="009B5E70" w:rsidRDefault="009B5E70" w14:paraId="0DA23F55" w14:textId="7777777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:rsidRPr="000A1359" w:rsidR="009B5E70" w:rsidP="009B5E70" w:rsidRDefault="0047440E" w14:paraId="24646590" w14:textId="78377FD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7440E">
            <w:rPr>
              <w:rFonts w:eastAsia="Arial" w:cs="Arial"/>
              <w:sz w:val="16"/>
              <w:szCs w:val="16"/>
              <w:lang w:eastAsia="es-CO"/>
            </w:rPr>
            <w:t>CCE-EICP-FM-05</w:t>
          </w:r>
        </w:p>
      </w:tc>
      <w:tc>
        <w:tcPr>
          <w:tcW w:w="1250" w:type="pct"/>
          <w:shd w:val="clear" w:color="auto" w:fill="auto"/>
          <w:vAlign w:val="center"/>
        </w:tcPr>
        <w:p w:rsidRPr="000A1359" w:rsidR="009B5E70" w:rsidP="009B5E70" w:rsidRDefault="009B5E70" w14:paraId="3A991C4E" w14:textId="77777777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:rsidRPr="000A1359" w:rsidR="009B5E70" w:rsidP="009B5E70" w:rsidRDefault="009B5E70" w14:paraId="1EDFB1C2" w14:textId="77777777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002D3BD6" w:rsidRDefault="002D3BD6" w14:paraId="0B864F22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6217" w:rsidP="00506AD4" w:rsidRDefault="00B26217" w14:paraId="4EE2182C" w14:textId="77777777">
      <w:pPr>
        <w:spacing w:after="0" w:line="240" w:lineRule="auto"/>
      </w:pPr>
      <w:r>
        <w:separator/>
      </w:r>
    </w:p>
  </w:footnote>
  <w:footnote w:type="continuationSeparator" w:id="0">
    <w:p w:rsidR="00B26217" w:rsidP="00506AD4" w:rsidRDefault="00B26217" w14:paraId="175C1409" w14:textId="77777777">
      <w:pPr>
        <w:spacing w:after="0" w:line="240" w:lineRule="auto"/>
      </w:pPr>
      <w:r>
        <w:continuationSeparator/>
      </w:r>
    </w:p>
  </w:footnote>
  <w:footnote w:type="continuationNotice" w:id="1">
    <w:p w:rsidR="00B26217" w:rsidRDefault="00B26217" w14:paraId="429D06C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785F" w:rsidP="00506AD4" w:rsidRDefault="00D4785F" w14:paraId="2B6148EA" w14:textId="581CB52B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tbl>
    <w:tblPr>
      <w:tblStyle w:val="Cuadrculadetablaclara1"/>
      <w:tblW w:w="4901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Pr="00D4785F" w:rsidR="00D4785F" w:rsidTr="64BD067E" w14:paraId="73F01C38" w14:textId="77777777">
      <w:trPr>
        <w:trHeight w:val="146"/>
        <w:jc w:val="center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D4785F" w14:paraId="4E37117F" w14:textId="77777777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354A2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:rsidRPr="006354A2" w:rsidR="00D4785F" w:rsidP="64BD067E" w:rsidRDefault="009F1DD7" w14:paraId="31A722D5" w14:textId="0F1751D0">
          <w:pPr>
            <w:pStyle w:val="Encabezado"/>
            <w:jc w:val="center"/>
            <w:rPr>
              <w:rFonts w:ascii="Arial" w:hAnsi="Arial" w:cs="Arial"/>
              <w:b w:val="1"/>
              <w:bCs w:val="1"/>
              <w:sz w:val="16"/>
              <w:szCs w:val="16"/>
            </w:rPr>
          </w:pPr>
          <w:r w:rsidRPr="64BD067E" w:rsidR="64BD067E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LICITACIÓN DE OBRA PÚBLICA DE INFRAESTRUCTURA DE TRANSPORTE (VERSIÓN </w:t>
          </w:r>
          <w:r w:rsidRPr="64BD067E" w:rsidR="64BD067E">
            <w:rPr>
              <w:rFonts w:ascii="Arial" w:hAnsi="Arial" w:cs="Arial"/>
              <w:b w:val="1"/>
              <w:bCs w:val="1"/>
              <w:sz w:val="16"/>
              <w:szCs w:val="16"/>
            </w:rPr>
            <w:t>4</w:t>
          </w:r>
          <w:r w:rsidRPr="64BD067E" w:rsidR="64BD067E">
            <w:rPr>
              <w:rFonts w:ascii="Arial" w:hAnsi="Arial" w:cs="Arial"/>
              <w:b w:val="1"/>
              <w:bCs w:val="1"/>
              <w:sz w:val="16"/>
              <w:szCs w:val="16"/>
            </w:rPr>
            <w:t>)</w:t>
          </w:r>
        </w:p>
      </w:tc>
    </w:tr>
    <w:tr w:rsidRPr="00D4785F" w:rsidR="00D4785F" w:rsidTr="64BD067E" w14:paraId="304427FF" w14:textId="77777777">
      <w:trPr>
        <w:trHeight w:val="234"/>
        <w:jc w:val="center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D4785F" w14:paraId="5D777E30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6354A2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D4785F" w14:paraId="4C30DC5E" w14:textId="29C59FF8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9F1DD7">
            <w:rPr>
              <w:rFonts w:ascii="Arial" w:hAnsi="Arial" w:cs="Arial"/>
              <w:sz w:val="16"/>
              <w:szCs w:val="16"/>
            </w:rPr>
            <w:t>CCE-EICP-FM-</w:t>
          </w:r>
          <w:r w:rsidR="009F1DD7">
            <w:rPr>
              <w:rFonts w:ascii="Arial" w:hAnsi="Arial" w:cs="Arial"/>
              <w:sz w:val="16"/>
              <w:szCs w:val="16"/>
            </w:rPr>
            <w:t>05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D4785F" w14:paraId="0982CF54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6354A2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D4785F" w14:paraId="7A58806F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6354A2">
            <w:rPr>
              <w:rFonts w:ascii="Arial" w:hAnsi="Arial" w:eastAsia="Arial" w:cs="Arial"/>
              <w:sz w:val="16"/>
              <w:szCs w:val="16"/>
            </w:rPr>
            <w:fldChar w:fldCharType="begin"/>
          </w:r>
          <w:r w:rsidRPr="006354A2">
            <w:rPr>
              <w:rFonts w:ascii="Arial" w:hAnsi="Arial" w:eastAsia="Arial" w:cs="Arial"/>
              <w:sz w:val="16"/>
              <w:szCs w:val="16"/>
              <w:lang w:eastAsia="es-CO"/>
            </w:rPr>
            <w:instrText xml:space="preserve"> PAGE </w:instrText>
          </w:r>
          <w:r w:rsidRPr="006354A2">
            <w:rPr>
              <w:rFonts w:ascii="Arial" w:hAnsi="Arial" w:eastAsia="Arial" w:cs="Arial"/>
              <w:sz w:val="16"/>
              <w:szCs w:val="16"/>
            </w:rPr>
            <w:fldChar w:fldCharType="separate"/>
          </w:r>
          <w:r w:rsidRPr="006354A2">
            <w:rPr>
              <w:rFonts w:ascii="Arial" w:hAnsi="Arial" w:eastAsia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hAnsi="Arial" w:eastAsia="Arial" w:cs="Arial"/>
              <w:sz w:val="16"/>
              <w:szCs w:val="16"/>
            </w:rPr>
            <w:fldChar w:fldCharType="end"/>
          </w:r>
          <w:r w:rsidRPr="006354A2">
            <w:rPr>
              <w:rFonts w:ascii="Arial" w:hAnsi="Arial" w:eastAsia="Arial" w:cs="Arial"/>
              <w:sz w:val="16"/>
              <w:szCs w:val="16"/>
              <w:lang w:eastAsia="es-CO"/>
            </w:rPr>
            <w:t xml:space="preserve"> de </w:t>
          </w:r>
          <w:r w:rsidRPr="006354A2">
            <w:rPr>
              <w:rFonts w:ascii="Arial" w:hAnsi="Arial" w:eastAsia="Arial" w:cs="Arial"/>
              <w:sz w:val="16"/>
              <w:szCs w:val="16"/>
            </w:rPr>
            <w:fldChar w:fldCharType="begin"/>
          </w:r>
          <w:r w:rsidRPr="006354A2">
            <w:rPr>
              <w:rFonts w:ascii="Arial" w:hAnsi="Arial"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6354A2">
            <w:rPr>
              <w:rFonts w:ascii="Arial" w:hAnsi="Arial" w:eastAsia="Arial" w:cs="Arial"/>
              <w:sz w:val="16"/>
              <w:szCs w:val="16"/>
            </w:rPr>
            <w:fldChar w:fldCharType="separate"/>
          </w:r>
          <w:r w:rsidRPr="006354A2">
            <w:rPr>
              <w:rFonts w:ascii="Arial" w:hAnsi="Arial" w:eastAsia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hAnsi="Arial" w:eastAsia="Arial" w:cs="Arial"/>
              <w:sz w:val="16"/>
              <w:szCs w:val="16"/>
            </w:rPr>
            <w:fldChar w:fldCharType="end"/>
          </w:r>
        </w:p>
      </w:tc>
    </w:tr>
    <w:tr w:rsidRPr="00D4785F" w:rsidR="00D4785F" w:rsidTr="64BD067E" w14:paraId="3C833F0A" w14:textId="77777777">
      <w:trPr>
        <w:trHeight w:val="73"/>
        <w:jc w:val="center"/>
      </w:trPr>
      <w:tc>
        <w:tcPr>
          <w:tcW w:w="67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D4785F" w14:paraId="41BF3D46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6354A2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5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6354A2" w:rsidR="00D4785F" w:rsidP="00D4785F" w:rsidRDefault="009F1DD7" w14:paraId="609E85E3" w14:textId="20A814C7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64BD067E" w:rsidR="64BD067E">
            <w:rPr>
              <w:rFonts w:ascii="Arial" w:hAnsi="Arial" w:eastAsia="Arial" w:cs="Arial"/>
              <w:sz w:val="16"/>
              <w:szCs w:val="16"/>
              <w:lang w:eastAsia="es-CO"/>
            </w:rPr>
            <w:t>4</w:t>
          </w:r>
        </w:p>
      </w:tc>
    </w:tr>
  </w:tbl>
  <w:p w:rsidR="00D4785F" w:rsidP="00506AD4" w:rsidRDefault="00D4785F" w14:paraId="4AB32CC6" w14:textId="77777777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p w:rsidRPr="00506AD4" w:rsidR="00506AD4" w:rsidP="00506AD4" w:rsidRDefault="00506AD4" w14:paraId="3AC9F747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413314880">
    <w:abstractNumId w:val="3"/>
  </w:num>
  <w:num w:numId="2" w16cid:durableId="287513169">
    <w:abstractNumId w:val="2"/>
  </w:num>
  <w:num w:numId="3" w16cid:durableId="1511069745">
    <w:abstractNumId w:val="1"/>
  </w:num>
  <w:num w:numId="4" w16cid:durableId="1518344467">
    <w:abstractNumId w:val="0"/>
  </w:num>
  <w:num w:numId="5" w16cid:durableId="1436946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75251"/>
    <w:rsid w:val="00091C3D"/>
    <w:rsid w:val="000926EE"/>
    <w:rsid w:val="000B1E7D"/>
    <w:rsid w:val="000B320B"/>
    <w:rsid w:val="000B4809"/>
    <w:rsid w:val="000E7B70"/>
    <w:rsid w:val="000F4C53"/>
    <w:rsid w:val="00102169"/>
    <w:rsid w:val="00105FE1"/>
    <w:rsid w:val="00144E23"/>
    <w:rsid w:val="00157CF5"/>
    <w:rsid w:val="0019335D"/>
    <w:rsid w:val="001A151B"/>
    <w:rsid w:val="001A41BA"/>
    <w:rsid w:val="001A6694"/>
    <w:rsid w:val="001E3C9F"/>
    <w:rsid w:val="00224B35"/>
    <w:rsid w:val="00281FDB"/>
    <w:rsid w:val="00295007"/>
    <w:rsid w:val="0029786B"/>
    <w:rsid w:val="002A4F8B"/>
    <w:rsid w:val="002D3BD6"/>
    <w:rsid w:val="003059DC"/>
    <w:rsid w:val="00317915"/>
    <w:rsid w:val="00334135"/>
    <w:rsid w:val="00350948"/>
    <w:rsid w:val="0036338B"/>
    <w:rsid w:val="00364595"/>
    <w:rsid w:val="00387766"/>
    <w:rsid w:val="00390077"/>
    <w:rsid w:val="003A1F71"/>
    <w:rsid w:val="003A5299"/>
    <w:rsid w:val="003C38BB"/>
    <w:rsid w:val="003E1751"/>
    <w:rsid w:val="003E32C6"/>
    <w:rsid w:val="00406E03"/>
    <w:rsid w:val="0043129D"/>
    <w:rsid w:val="0043193F"/>
    <w:rsid w:val="00453436"/>
    <w:rsid w:val="0047440E"/>
    <w:rsid w:val="004779A7"/>
    <w:rsid w:val="004933E3"/>
    <w:rsid w:val="004A6F42"/>
    <w:rsid w:val="004B19C0"/>
    <w:rsid w:val="004C388D"/>
    <w:rsid w:val="004C3F99"/>
    <w:rsid w:val="004D3565"/>
    <w:rsid w:val="00500BF3"/>
    <w:rsid w:val="00506AD4"/>
    <w:rsid w:val="00535A0C"/>
    <w:rsid w:val="00557458"/>
    <w:rsid w:val="0056013E"/>
    <w:rsid w:val="00566EC7"/>
    <w:rsid w:val="0056713B"/>
    <w:rsid w:val="00592D29"/>
    <w:rsid w:val="00594BD9"/>
    <w:rsid w:val="005B7EDE"/>
    <w:rsid w:val="005D10C1"/>
    <w:rsid w:val="005E1DE3"/>
    <w:rsid w:val="00605DA4"/>
    <w:rsid w:val="00607E5D"/>
    <w:rsid w:val="00613AF0"/>
    <w:rsid w:val="006354A2"/>
    <w:rsid w:val="006471DB"/>
    <w:rsid w:val="00650CC4"/>
    <w:rsid w:val="00657EFA"/>
    <w:rsid w:val="006A2401"/>
    <w:rsid w:val="006C1B68"/>
    <w:rsid w:val="006F2A7E"/>
    <w:rsid w:val="006F4B28"/>
    <w:rsid w:val="006F4C24"/>
    <w:rsid w:val="00703AD8"/>
    <w:rsid w:val="00712C50"/>
    <w:rsid w:val="007364DD"/>
    <w:rsid w:val="007367B0"/>
    <w:rsid w:val="00773ADF"/>
    <w:rsid w:val="00793FA3"/>
    <w:rsid w:val="007A69ED"/>
    <w:rsid w:val="007C0CA9"/>
    <w:rsid w:val="007C28F6"/>
    <w:rsid w:val="007C7B1D"/>
    <w:rsid w:val="007E6F43"/>
    <w:rsid w:val="007F667B"/>
    <w:rsid w:val="00801CD4"/>
    <w:rsid w:val="00821603"/>
    <w:rsid w:val="0082772B"/>
    <w:rsid w:val="00833004"/>
    <w:rsid w:val="00841760"/>
    <w:rsid w:val="00851027"/>
    <w:rsid w:val="008718BC"/>
    <w:rsid w:val="0088041F"/>
    <w:rsid w:val="008B6C73"/>
    <w:rsid w:val="008C5F62"/>
    <w:rsid w:val="008C7198"/>
    <w:rsid w:val="008E07A2"/>
    <w:rsid w:val="00910C43"/>
    <w:rsid w:val="00942CC9"/>
    <w:rsid w:val="00960CD2"/>
    <w:rsid w:val="009648FC"/>
    <w:rsid w:val="00967224"/>
    <w:rsid w:val="009A76EC"/>
    <w:rsid w:val="009B5E70"/>
    <w:rsid w:val="009C5333"/>
    <w:rsid w:val="009F1DD7"/>
    <w:rsid w:val="009F2186"/>
    <w:rsid w:val="00A12C6C"/>
    <w:rsid w:val="00A43EDB"/>
    <w:rsid w:val="00A70104"/>
    <w:rsid w:val="00A73C77"/>
    <w:rsid w:val="00AA5072"/>
    <w:rsid w:val="00AE75BE"/>
    <w:rsid w:val="00AF240A"/>
    <w:rsid w:val="00AF2EBF"/>
    <w:rsid w:val="00AF6EB6"/>
    <w:rsid w:val="00B014D9"/>
    <w:rsid w:val="00B26217"/>
    <w:rsid w:val="00B80CA7"/>
    <w:rsid w:val="00B842A7"/>
    <w:rsid w:val="00C04ED3"/>
    <w:rsid w:val="00C14F87"/>
    <w:rsid w:val="00C17C1E"/>
    <w:rsid w:val="00C23CAB"/>
    <w:rsid w:val="00C544AA"/>
    <w:rsid w:val="00C63BE4"/>
    <w:rsid w:val="00C933CE"/>
    <w:rsid w:val="00CD744C"/>
    <w:rsid w:val="00D16993"/>
    <w:rsid w:val="00D37A6E"/>
    <w:rsid w:val="00D4785F"/>
    <w:rsid w:val="00D60287"/>
    <w:rsid w:val="00D6289C"/>
    <w:rsid w:val="00D91BD2"/>
    <w:rsid w:val="00D94ACF"/>
    <w:rsid w:val="00DB1B14"/>
    <w:rsid w:val="00DB4E07"/>
    <w:rsid w:val="00DD1EB6"/>
    <w:rsid w:val="00E0353E"/>
    <w:rsid w:val="00E22DDB"/>
    <w:rsid w:val="00E41422"/>
    <w:rsid w:val="00E47A67"/>
    <w:rsid w:val="00E94F12"/>
    <w:rsid w:val="00EB720D"/>
    <w:rsid w:val="00EC4EA2"/>
    <w:rsid w:val="00F01D7E"/>
    <w:rsid w:val="00F02745"/>
    <w:rsid w:val="00F22702"/>
    <w:rsid w:val="00F609C9"/>
    <w:rsid w:val="00F657CA"/>
    <w:rsid w:val="00FC5A61"/>
    <w:rsid w:val="00FD34F1"/>
    <w:rsid w:val="0E057A87"/>
    <w:rsid w:val="6454C386"/>
    <w:rsid w:val="64BD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hAnsi="Calibri" w:eastAsia="Calibri" w:cs="Times New Roman"/>
      <w:sz w:val="24"/>
      <w:szCs w:val="24"/>
      <w:lang w:val="es-ES"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11" w:customStyle="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Titulo2" w:customStyle="1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hAnsi="Arial" w:eastAsia="Times New Roman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P="004A6F42" w:rsidRDefault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P="004A6F42" w:rsidRDefault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P="004A6F42" w:rsidRDefault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1A0E78"/>
    <w:rsid w:val="00491509"/>
    <w:rsid w:val="004A6F42"/>
    <w:rsid w:val="004B32A0"/>
    <w:rsid w:val="00603776"/>
    <w:rsid w:val="00642F4C"/>
    <w:rsid w:val="007504D9"/>
    <w:rsid w:val="007A77A2"/>
    <w:rsid w:val="007E2019"/>
    <w:rsid w:val="0087540F"/>
    <w:rsid w:val="00903593"/>
    <w:rsid w:val="009F522A"/>
    <w:rsid w:val="00CF67DC"/>
    <w:rsid w:val="00D753E6"/>
    <w:rsid w:val="00E10925"/>
    <w:rsid w:val="00EB05F0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195900-6383-465A-97E2-2CDEAADFA5E5}"/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Martha Alicia Romero Vargas</lastModifiedBy>
  <revision>4</revision>
  <lastPrinted>2020-11-27T18:52:00.0000000Z</lastPrinted>
  <dcterms:created xsi:type="dcterms:W3CDTF">2022-08-02T17:29:00.0000000Z</dcterms:created>
  <dcterms:modified xsi:type="dcterms:W3CDTF">2024-08-12T20:36:58.8237855Z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